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sz w:val="32"/>
          <w:szCs w:val="32"/>
        </w:rPr>
        <w:t>一般程序行政处罚案件业务流程图</w: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rect id="矩形 38" o:spid="_x0000_s1026" o:spt="1" style="position:absolute;left:0pt;margin-left:146.4pt;margin-top:26.75pt;height:23.45pt;width:116.4pt;mso-position-horizontal-relative:margin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8D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立</w:t>
                  </w:r>
                  <w:r>
                    <w:t>案申请</w:t>
                  </w:r>
                </w:p>
              </w:txbxContent>
            </v:textbox>
          </v:rect>
        </w:pic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pict>
          <v:shape id="_x0000_s1071" o:spid="_x0000_s1071" o:spt="32" type="#_x0000_t32" style="position:absolute;left:0pt;margin-left:191.5pt;margin-top:35pt;height:0pt;width:23pt;rotation:5898240f;z-index:2517063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76104,-1,-27610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pict>
          <v:rect id="_x0000_s1070" o:spid="_x0000_s1070" o:spt="1" style="position:absolute;left:0pt;margin-left:146.4pt;margin-top:15.35pt;height:24pt;width:116.4pt;mso-position-horizontal-relative:margin;z-index:25170534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  <w:r>
                    <w:t>审</w:t>
                  </w:r>
                  <w:r>
                    <w:rPr>
                      <w:rFonts w:hint="eastAsia"/>
                    </w:rPr>
                    <w:t>核（承办机构）</w:t>
                  </w:r>
                </w:p>
              </w:txbxContent>
            </v:textbox>
          </v:rect>
        </w:pic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shape id="直接箭头连接符 45" o:spid="_x0000_s1033" o:spt="32" type="#_x0000_t32" style="position:absolute;left:0pt;margin-left:192.45pt;margin-top:19.6pt;height:0pt;width:23pt;rotation:5898240f;z-index:251667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76104,-1,-27610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rect id="矩形 40" o:spid="_x0000_s1028" o:spt="1" style="position:absolute;left:0pt;margin-left:146.4pt;margin-top:-0.05pt;height:24pt;width:116.4pt;mso-position-horizontal-relative:margin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  <w:r>
                    <w:t>审</w:t>
                  </w:r>
                  <w:r>
                    <w:rPr>
                      <w:rFonts w:hint="eastAsia"/>
                    </w:rPr>
                    <w:t>核（法制）</w:t>
                  </w:r>
                </w:p>
              </w:txbxContent>
            </v:textbox>
          </v:rect>
        </w:pict>
      </w:r>
      <w:r>
        <w:pict>
          <v:shape id="自选图形 90" o:spid="_x0000_s1042" o:spt="32" type="#_x0000_t32" style="position:absolute;left:0pt;margin-left:191.8pt;margin-top:36.05pt;height:0pt;width:24.3pt;rotation:5898240f;z-index:2516766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61333,-1,-261333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/>
    <w:p>
      <w:r>
        <w:pict>
          <v:rect id="矩形 91" o:spid="_x0000_s1043" o:spt="1" style="position:absolute;left:0pt;margin-left:146.4pt;margin-top:1.45pt;height:24.45pt;width:116.4pt;mso-position-horizontal-relative:margin;z-index:25167769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  <w:r>
                    <w:t>审批</w:t>
                  </w:r>
                  <w:r>
                    <w:rPr>
                      <w:rFonts w:hint="eastAsia"/>
                    </w:rPr>
                    <w:t>（负责人）</w:t>
                  </w:r>
                </w:p>
              </w:txbxContent>
            </v:textbox>
          </v:rect>
        </w:pict>
      </w:r>
    </w:p>
    <w:p>
      <w:r>
        <w:rPr>
          <w:rFonts w:ascii="宋体" w:hAnsi="宋体"/>
          <w:b/>
          <w:sz w:val="28"/>
          <w:szCs w:val="28"/>
        </w:rPr>
        <w:pict>
          <v:rect id="_x0000_s1078" o:spid="_x0000_s1078" o:spt="1" style="position:absolute;left:0pt;margin-left:-66pt;margin-top:1.4pt;height:24.45pt;width:135pt;mso-position-horizontal-relative:margin;z-index:2517135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抽样取证</w:t>
                  </w:r>
                </w:p>
                <w:p/>
              </w:txbxContent>
            </v:textbox>
          </v:rect>
        </w:pict>
      </w:r>
      <w:r>
        <w:pict>
          <v:shape id="_x0000_s1074" o:spid="_x0000_s1074" o:spt="34" type="#_x0000_t34" style="position:absolute;left:0pt;margin-left:60pt;margin-top:10.3pt;height:27.75pt;width:86.4pt;rotation:11796480f;z-index:2517094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,-255658,-591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pict>
          <v:shape id="直接箭头连接符 5" o:spid="_x0000_s1037" o:spt="32" type="#_x0000_t32" style="position:absolute;left:0pt;margin-left:193pt;margin-top:21.2pt;height:0pt;width:21.9pt;rotation:5898240f;z-index:2516715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-288789,-1,-288789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/>
    <w:p>
      <w:r>
        <w:rPr>
          <w:rFonts w:ascii="宋体" w:hAnsi="宋体"/>
          <w:b/>
          <w:sz w:val="28"/>
          <w:szCs w:val="28"/>
        </w:rPr>
        <w:pict>
          <v:rect id="_x0000_s1073" o:spid="_x0000_s1073" o:spt="1" style="position:absolute;left:0pt;margin-left:302.1pt;margin-top:1pt;height:22.35pt;width:82.65pt;mso-position-horizontal-relative:margin;z-index:25170841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l9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实施强制措施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28"/>
          <w:szCs w:val="28"/>
        </w:rPr>
        <w:pict>
          <v:shape id="_x0000_s1072" o:spid="_x0000_s1072" o:spt="32" type="#_x0000_t32" style="position:absolute;left:0pt;margin-left:266.15pt;margin-top:11.4pt;height:0pt;width:35.95pt;z-index:2517073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-232553,-1,-232553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  <w:r>
        <w:rPr>
          <w:rFonts w:ascii="宋体" w:hAnsi="宋体"/>
          <w:b/>
          <w:sz w:val="28"/>
          <w:szCs w:val="28"/>
        </w:rPr>
        <w:pict>
          <v:rect id="矩形 35" o:spid="_x0000_s1027" o:spt="1" style="position:absolute;left:0pt;margin-left:146.4pt;margin-top:1pt;height:22.35pt;width:116.4pt;mso-position-horizontal-relative:margin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l9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</w:t>
                  </w:r>
                  <w:r>
                    <w:t>取证</w:t>
                  </w:r>
                </w:p>
              </w:txbxContent>
            </v:textbox>
          </v:rect>
        </w:pict>
      </w:r>
    </w:p>
    <w:p>
      <w:r>
        <w:rPr>
          <w:rFonts w:ascii="宋体" w:hAnsi="宋体"/>
          <w:b/>
          <w:sz w:val="28"/>
          <w:szCs w:val="28"/>
        </w:rPr>
        <w:pict>
          <v:shape id="_x0000_s1075" o:spid="_x0000_s1075" o:spt="34" type="#_x0000_t34" style="position:absolute;left:0pt;flip:y;margin-left:60pt;margin-top:3.95pt;height:33.05pt;width:86.4pt;rotation:11796480f;z-index:2517104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,222960,-591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/>
          <w:b/>
          <w:sz w:val="28"/>
          <w:szCs w:val="28"/>
        </w:rPr>
        <w:pict>
          <v:shape id="直接箭头连接符 4" o:spid="_x0000_s1036" o:spt="34" type="#_x0000_t34" style="position:absolute;left:0pt;margin-left:194.9pt;margin-top:16.75pt;height:0.05pt;width:18.15pt;mso-position-horizontal-relative:margin;rotation:5898240f;z-index:251670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" adj="10770,-175219200,-349230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宋体" w:hAnsi="宋体"/>
          <w:b/>
          <w:sz w:val="28"/>
          <w:szCs w:val="28"/>
        </w:rPr>
        <w:pict>
          <v:rect id="_x0000_s1083" o:spid="_x0000_s1083" o:spt="1" style="position:absolute;left:0pt;margin-left:-66pt;margin-top:1.95pt;height:41.5pt;width:126pt;mso-position-horizontal-relative:margin;z-index:25171865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先行登记保存证据</w:t>
                  </w:r>
                </w:p>
              </w:txbxContent>
            </v:textbox>
          </v:rect>
        </w:pict>
      </w:r>
      <w:r>
        <w:pict>
          <v:rect id="矩形 92" o:spid="_x0000_s1044" o:spt="1" style="position:absolute;left:0pt;margin-left:148.4pt;margin-top:10.3pt;height:21pt;width:116.4pt;mso-position-horizontal-relative:margin;z-index:25167872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法制审核</w:t>
                  </w:r>
                </w:p>
              </w:txbxContent>
            </v:textbox>
          </v:rect>
        </w:pict>
      </w:r>
    </w:p>
    <w:p/>
    <w:p>
      <w:r>
        <w:rPr>
          <w:rFonts w:ascii="宋体" w:hAnsi="宋体"/>
          <w:b/>
          <w:sz w:val="28"/>
          <w:szCs w:val="28"/>
        </w:rPr>
        <w:pict>
          <v:shape id="自选图形 93" o:spid="_x0000_s1045" o:spt="34" type="#_x0000_t34" style="position:absolute;left:0pt;margin-left:194.15pt;margin-top:9.1pt;height:0.05pt;width:18.15pt;mso-position-horizontal-relative:margin;rotation:5898240f;z-index:25167974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" adj="10770,-203018400,-349170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宋体" w:hAnsi="宋体"/>
          <w:b/>
          <w:sz w:val="28"/>
          <w:szCs w:val="28"/>
        </w:rPr>
        <w:pict>
          <v:rect id="矩形 41" o:spid="_x0000_s1029" o:spt="1" style="position:absolute;left:0pt;margin-left:146.4pt;margin-top:2.65pt;height:23.3pt;width:116.4pt;mso-position-horizontal-relative:margin;z-index:25166336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负责人审核</w:t>
                  </w:r>
                </w:p>
              </w:txbxContent>
            </v:textbox>
          </v:rect>
        </w:pict>
      </w:r>
    </w:p>
    <w:p>
      <w:r>
        <w:pict>
          <v:shape id="直接箭头连接符 9" o:spid="_x0000_s1038" o:spt="32" type="#_x0000_t32" style="position:absolute;left:0pt;margin-left:194pt;margin-top:20.3pt;height:0pt;width:20pt;rotation:5898240f;z-index:25167257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" adj="-316872,-1,-316872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r>
        <w:rPr>
          <w:rFonts w:ascii="宋体" w:hAnsi="宋体"/>
          <w:b/>
          <w:sz w:val="28"/>
          <w:szCs w:val="28"/>
        </w:rPr>
        <w:pict>
          <v:rect id="矩形 42" o:spid="_x0000_s1030" o:spt="1" style="position:absolute;left:0pt;margin-left:148.4pt;margin-top:14.75pt;height:20.85pt;width:116.4pt;mso-position-horizontal-relative:margin;z-index:25166438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行政处罚告知</w:t>
                  </w:r>
                </w:p>
              </w:txbxContent>
            </v:textbox>
          </v:rect>
        </w:pict>
      </w:r>
    </w:p>
    <w:p>
      <w:r>
        <w:rPr>
          <w:rFonts w:ascii="宋体" w:hAnsi="宋体"/>
          <w:b/>
          <w:sz w:val="28"/>
          <w:szCs w:val="28"/>
        </w:rPr>
        <w:pict>
          <v:shape id="肘形连接符 52" o:spid="_x0000_s1034" o:spt="34" type="#_x0000_t34" style="position:absolute;left:0pt;margin-left:268.2pt;margin-top:8.55pt;height:16.2pt;width:139.8pt;z-index:2516684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" adj="21600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pict>
          <v:shape id="直接箭头连接符 10" o:spid="_x0000_s1039" o:spt="32" type="#_x0000_t32" style="position:absolute;left:0pt;margin-left:194.65pt;margin-top:13.85pt;height:0pt;width:19.05pt;rotation:5898240f;z-index:2516736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r>
        <w:rPr>
          <w:rFonts w:ascii="宋体" w:hAnsi="宋体"/>
          <w:b/>
          <w:sz w:val="28"/>
          <w:szCs w:val="28"/>
        </w:rPr>
        <w:pict>
          <v:rect id="矩形 43" o:spid="_x0000_s1031" o:spt="1" style="position:absolute;left:0pt;margin-left:339.15pt;margin-top:1.55pt;height:46.2pt;width:116.4pt;mso-position-horizontal-relative:margin;z-index:25166540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H/Xw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听证</w:t>
                  </w:r>
                </w:p>
              </w:txbxContent>
            </v:textbox>
          </v:rect>
        </w:pict>
      </w:r>
      <w:r>
        <w:pict>
          <v:rect id="矩形 94" o:spid="_x0000_s1046" o:spt="1" style="position:absolute;left:0pt;margin-left:146.4pt;margin-top:7.85pt;height:20.85pt;width:116.4pt;mso-position-horizontal-relative:margin;z-index:25168076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陈述申辩情况</w:t>
                  </w:r>
                </w:p>
              </w:txbxContent>
            </v:textbox>
          </v:rect>
        </w:pict>
      </w:r>
    </w:p>
    <w:p>
      <w:r>
        <w:rPr>
          <w:rFonts w:ascii="宋体" w:hAnsi="宋体"/>
          <w:b/>
          <w:sz w:val="28"/>
          <w:szCs w:val="28"/>
        </w:rPr>
        <w:pict>
          <v:shape id="自选图形 96" o:spid="_x0000_s1048" o:spt="32" type="#_x0000_t32" style="position:absolute;left:0pt;margin-left:193.7pt;margin-top:22.55pt;height:0pt;width:19.05pt;rotation:5898240f;z-index:2516828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/>
    <w:p>
      <w:r>
        <w:pict>
          <v:rect id="矩形 95" o:spid="_x0000_s1047" o:spt="1" style="position:absolute;left:0pt;margin-left:135pt;margin-top:4.1pt;height:21.7pt;width:133.2pt;mso-position-horizontal-relative:margin;z-index:25168179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行政处罚决定审批（申请）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28"/>
          <w:szCs w:val="28"/>
        </w:rPr>
        <w:pict>
          <v:shape id="肘形连接符 53" o:spid="_x0000_s1035" o:spt="34" type="#_x0000_t34" style="position:absolute;left:0pt;flip:x;margin-left:268.2pt;margin-top:4.1pt;height:10.2pt;width:141.6pt;z-index:251669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" adj="-140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pict>
          <v:shape id="自选图形 99" o:spid="_x0000_s1051" o:spt="32" type="#_x0000_t32" style="position:absolute;left:0pt;margin-left:193.5pt;margin-top:19.65pt;height:0pt;width:19.05pt;rotation:5898240f;z-index:2516858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r>
        <w:pict>
          <v:rect id="矩形 97" o:spid="_x0000_s1049" o:spt="1" style="position:absolute;left:0pt;margin-left:125.25pt;margin-top:13.65pt;height:21.45pt;width:160.5pt;mso-position-horizontal-relative:margin;z-index:25168384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行政处罚决定审批（承办机构）</w:t>
                  </w:r>
                </w:p>
              </w:txbxContent>
            </v:textbox>
          </v:rect>
        </w:pict>
      </w:r>
    </w:p>
    <w:p/>
    <w:p>
      <w:r>
        <w:pict>
          <v:shape id="自选图形 101" o:spid="_x0000_s1053" o:spt="32" type="#_x0000_t32" style="position:absolute;left:0pt;margin-left:193.7pt;margin-top:13.35pt;height:0pt;width:19.05pt;rotation:5898240f;z-index:2516879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r>
        <w:pict>
          <v:rect id="矩形 98" o:spid="_x0000_s1050" o:spt="1" style="position:absolute;left:0pt;margin-left:125.25pt;margin-top:7.35pt;height:22.55pt;width:160.5pt;mso-position-horizontal-relative:margin;z-index:2516848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行政处罚决定审批（法制审核）</w:t>
                  </w:r>
                </w:p>
              </w:txbxContent>
            </v:textbox>
          </v:rect>
        </w:pict>
      </w:r>
      <w:r>
        <w:rPr>
          <w:rFonts w:ascii="宋体" w:hAnsi="宋体" w:cs="宋体"/>
          <w:kern w:val="0"/>
          <w:sz w:val="24"/>
          <w:szCs w:val="24"/>
        </w:rPr>
        <w:pict>
          <v:shape id="自选图形 100" o:spid="_x0000_s1052" o:spt="32" type="#_x0000_t32" style="position:absolute;left:0pt;margin-left:276.2pt;margin-top:473.3pt;height:0pt;width:19.05pt;rotation:5898240f;z-index:2516869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r>
        <w:pict>
          <v:shape id="自选图形 103" o:spid="_x0000_s1055" o:spt="32" type="#_x0000_t32" style="position:absolute;left:0pt;margin-left:194.65pt;margin-top:23.75pt;height:0pt;width:19.05pt;rotation:5898240f;z-index:2516899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/>
    <w:p>
      <w:r>
        <w:pict>
          <v:rect id="矩形 102" o:spid="_x0000_s1054" o:spt="1" style="position:absolute;left:0pt;margin-left:105pt;margin-top:2.15pt;height:20.05pt;width:196.5pt;mso-position-horizontal-relative:margin;z-index:25168896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行政处罚决定审批（负责人/集体讨论）</w:t>
                  </w:r>
                </w:p>
              </w:txbxContent>
            </v:textbox>
          </v:rect>
        </w:pict>
      </w:r>
    </w:p>
    <w:p>
      <w:r>
        <w:pict>
          <v:shape id="自选图形 104" o:spid="_x0000_s1056" o:spt="32" type="#_x0000_t32" style="position:absolute;left:0pt;margin-left:195.4pt;margin-top:16.05pt;height:0pt;width:19.05pt;rotation:5898240f;z-index:2516910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</w:p>
    <w:p>
      <w:r>
        <w:rPr>
          <w:rFonts w:ascii="宋体" w:hAnsi="宋体"/>
          <w:b/>
          <w:sz w:val="28"/>
          <w:szCs w:val="28"/>
        </w:rPr>
        <w:pict>
          <v:rect id="矩形 44" o:spid="_x0000_s1032" o:spt="1" style="position:absolute;left:0pt;margin-left:146.4pt;margin-top:10.05pt;height:24pt;width:139.35pt;mso-position-horizontal-relative:margin;z-index:25166643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作出行政处罚</w:t>
                  </w:r>
                  <w:r>
                    <w:t>决定</w:t>
                  </w:r>
                </w:p>
              </w:txbxContent>
            </v:textbox>
          </v:rect>
        </w:pict>
      </w:r>
    </w:p>
    <w:p/>
    <w:p>
      <w:r>
        <w:pict>
          <v:shape id="自选图形 105" o:spid="_x0000_s1057" o:spt="34" type="#_x0000_t34" style="position:absolute;left:0pt;margin-left:198.5pt;margin-top:9.3pt;height:0.05pt;width:13.05pt;rotation:5898240f;z-index:2516920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22013,-291794400,-488276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宋体" w:hAnsi="宋体"/>
          <w:b/>
          <w:sz w:val="28"/>
          <w:szCs w:val="28"/>
        </w:rPr>
        <w:pict>
          <v:rect id="矩形 120" o:spid="_x0000_s1067" o:spt="1" style="position:absolute;left:0pt;margin-left:339.15pt;margin-top:8.25pt;height:21.45pt;width:86.1pt;mso-position-horizontal-relative:margin;z-index:25170227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申请强制执行执行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28"/>
          <w:szCs w:val="28"/>
        </w:rPr>
        <w:pict>
          <v:shape id="自选图形 115" o:spid="_x0000_s1062" o:spt="32" type="#_x0000_t32" style="position:absolute;left:0pt;margin-left:48.9pt;margin-top:8.25pt;height:79.5pt;width:0.0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28"/>
          <w:szCs w:val="28"/>
        </w:rPr>
        <w:pict>
          <v:shape id="自选图形 114" o:spid="_x0000_s1061" o:spt="32" type="#_x0000_t32" style="position:absolute;left:0pt;flip:x;margin-left:48.9pt;margin-top:8.25pt;height:0pt;width:97.5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06" o:spid="_x0000_s1058" o:spt="1" style="position:absolute;left:0pt;margin-left:146.4pt;margin-top:0.3pt;height:21.45pt;width:133.2pt;mso-position-horizontal-relative:margin;z-index:25169305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行政处罚决定送达</w:t>
                  </w:r>
                </w:p>
              </w:txbxContent>
            </v:textbox>
          </v:rect>
        </w:pict>
      </w:r>
    </w:p>
    <w:p>
      <w:r>
        <w:rPr>
          <w:rFonts w:ascii="宋体" w:hAnsi="宋体"/>
          <w:b/>
          <w:sz w:val="28"/>
          <w:szCs w:val="28"/>
        </w:rPr>
        <w:pict>
          <v:shape id="自选图形 119" o:spid="_x0000_s1066" o:spt="85" type="#_x0000_t85" style="position:absolute;left:0pt;margin-left:321.75pt;margin-top:0.45pt;height:59.7pt;width:17.4pt;z-index:25170124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108" o:spid="_x0000_s1060" o:spt="34" type="#_x0000_t34" style="position:absolute;left:0pt;margin-left:198.35pt;margin-top:13.05pt;height:0.05pt;width:13.05pt;rotation:5898240f;z-index:2516951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22013,-291794400,-488276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宋体" w:hAnsi="宋体"/>
          <w:b/>
          <w:sz w:val="28"/>
          <w:szCs w:val="28"/>
        </w:rPr>
        <w:pict>
          <v:shape id="自选图形 122" o:spid="_x0000_s1069" o:spt="32" type="#_x0000_t32" style="position:absolute;left:0pt;flip:x;margin-left:268.2pt;margin-top:21.65pt;height:34.9pt;width:53.55pt;z-index:251704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28"/>
          <w:szCs w:val="28"/>
        </w:rPr>
        <w:pict>
          <v:rect id="矩形 121" o:spid="_x0000_s1068" o:spt="1" style="position:absolute;left:0pt;margin-left:339.15pt;margin-top:35.1pt;height:21.45pt;width:86.1pt;mso-position-horizontal-relative:margin;z-index:25170329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实施强制执行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28"/>
          <w:szCs w:val="28"/>
        </w:rPr>
        <w:pict>
          <v:shape id="自选图形 118" o:spid="_x0000_s1065" o:spt="32" type="#_x0000_t32" style="position:absolute;left:0pt;margin-left:279.6pt;margin-top:13.8pt;height:0.05pt;width:42.15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28"/>
          <w:szCs w:val="28"/>
        </w:rPr>
        <w:pict>
          <v:rect id="矩形 12" o:spid="_x0000_s1041" o:spt="1" style="position:absolute;left:0pt;margin-left:146.4pt;margin-top:44.55pt;height:24.75pt;width:116.4pt;mso-position-horizontal-relative:margin;z-index:25167564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结案</w:t>
                  </w:r>
                </w:p>
              </w:txbxContent>
            </v:textbox>
          </v:rect>
        </w:pict>
      </w:r>
      <w:r>
        <w:pict>
          <v:rect id="矩形 117" o:spid="_x0000_s1064" o:spt="1" style="position:absolute;left:0pt;margin-left:7.5pt;margin-top:4.05pt;height:24.75pt;width:87.6pt;mso-position-horizontal-relative:margin;z-index:25169920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H/Xw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不处罚</w:t>
                  </w:r>
                </w:p>
              </w:txbxContent>
            </v:textbox>
          </v:rect>
        </w:pict>
      </w:r>
      <w:r>
        <w:pict>
          <v:shape id="自选图形 116" o:spid="_x0000_s1063" o:spt="32" type="#_x0000_t32" style="position:absolute;left:0pt;margin-left:48.9pt;margin-top:56.55pt;height:0.05pt;width:97.5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11" o:spid="_x0000_s1040" o:spt="32" type="#_x0000_t32" style="position:absolute;left:0pt;margin-left:196.75pt;margin-top:33.6pt;height:0pt;width:16.35pt;rotation:5898240f;z-index:2516746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598g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" adj="-387611,-1,-387611">
            <v:path arrowok="t"/>
            <v:fill on="f" focussize="0,0"/>
            <v:stroke weight="1pt" joinstyle="miter" endarrow="block"/>
            <v:imagedata o:title=""/>
            <o:lock v:ext="edit"/>
          </v:shape>
        </w:pict>
      </w:r>
      <w:r>
        <w:pict>
          <v:rect id="矩形 107" o:spid="_x0000_s1059" o:spt="1" style="position:absolute;left:0pt;margin-left:146.4pt;margin-top:4.05pt;height:21.45pt;width:133.2pt;mso-position-horizontal-relative:margin;z-index:25169408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行政处罚决定执行</w:t>
                  </w:r>
                </w:p>
              </w:txbxContent>
            </v:textbox>
          </v:rect>
        </w:pict>
      </w:r>
      <w: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21"/>
      </w:rPr>
    </w:pPr>
    <w:r>
      <w:rPr>
        <w:sz w:val="21"/>
      </w:rPr>
      <w:pict>
        <v:shape id="文本框 33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BlYg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bMCYse3X/7ev/95/2PLww8ANT5OIPejYdm6l9Rj0aP/AhmrrvXweYvKmKQA+rtHl7V&#10;Jyaz0fRoOp1AJCEbf+C/ejD3IabXiizLRM0D+ldgFZvLmAbVUSVHc3TRGlN6aBzran5y/HJ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xKEBlYgIAAAwFAAAOAAAAAAAAAAAAAAAAAC4CAABkcnMvZTJvRG9jLnht&#10;bFBLAQItABQABgAIAAAAIQBxqtG51wAAAAUBAAAPAAAAAAAAAAAAAAAAALwEAABkcnMvZG93bnJl&#10;di54bWxQSwUGAAAAAAQABADzAA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  <w:lang w:val="zh-CN"/>
                  </w:rPr>
                  <w:t>3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  <w:p>
                <w:pPr>
                  <w:rPr>
                    <w:szCs w:val="21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4E6"/>
    <w:rsid w:val="00011097"/>
    <w:rsid w:val="000674E6"/>
    <w:rsid w:val="002758C7"/>
    <w:rsid w:val="002F12CC"/>
    <w:rsid w:val="003F1C9E"/>
    <w:rsid w:val="004859B1"/>
    <w:rsid w:val="005B6741"/>
    <w:rsid w:val="00607B0F"/>
    <w:rsid w:val="00652326"/>
    <w:rsid w:val="00731AA2"/>
    <w:rsid w:val="007513BF"/>
    <w:rsid w:val="009F557B"/>
    <w:rsid w:val="00A15652"/>
    <w:rsid w:val="00A40E86"/>
    <w:rsid w:val="00E24638"/>
    <w:rsid w:val="00FD0794"/>
    <w:rsid w:val="714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45"/>
        <o:r id="V:Rule2" type="connector" idref="#肘形连接符 52"/>
        <o:r id="V:Rule3" type="connector" idref="#肘形连接符 53"/>
        <o:r id="V:Rule4" type="connector" idref="#直接箭头连接符 4"/>
        <o:r id="V:Rule5" type="connector" idref="#直接箭头连接符 5"/>
        <o:r id="V:Rule6" type="connector" idref="#直接箭头连接符 9"/>
        <o:r id="V:Rule7" type="connector" idref="#直接箭头连接符 10"/>
        <o:r id="V:Rule8" type="connector" idref="#直接箭头连接符 11"/>
        <o:r id="V:Rule9" type="connector" idref="#自选图形 90"/>
        <o:r id="V:Rule10" type="connector" idref="#自选图形 93"/>
        <o:r id="V:Rule11" type="connector" idref="#自选图形 96"/>
        <o:r id="V:Rule12" type="connector" idref="#自选图形 99"/>
        <o:r id="V:Rule13" type="connector" idref="#自选图形 100"/>
        <o:r id="V:Rule14" type="connector" idref="#自选图形 101"/>
        <o:r id="V:Rule15" type="connector" idref="#自选图形 103"/>
        <o:r id="V:Rule16" type="connector" idref="#自选图形 104"/>
        <o:r id="V:Rule17" type="connector" idref="#自选图形 105"/>
        <o:r id="V:Rule18" type="connector" idref="#自选图形 108"/>
        <o:r id="V:Rule19" type="connector" idref="#自选图形 114"/>
        <o:r id="V:Rule20" type="connector" idref="#自选图形 115"/>
        <o:r id="V:Rule21" type="connector" idref="#自选图形 116"/>
        <o:r id="V:Rule22" type="connector" idref="#自选图形 118"/>
        <o:r id="V:Rule23" type="connector" idref="#自选图形 122"/>
        <o:r id="V:Rule24" type="connector" idref="#_x0000_s1071"/>
        <o:r id="V:Rule25" type="connector" idref="#_x0000_s1072"/>
        <o:r id="V:Rule26" type="connector" idref="#_x0000_s1074"/>
        <o:r id="V:Rule27" type="connector" idref="#_x0000_s107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71"/>
    <customShpInfo spid="_x0000_s1070"/>
    <customShpInfo spid="_x0000_s1033"/>
    <customShpInfo spid="_x0000_s1028"/>
    <customShpInfo spid="_x0000_s1042"/>
    <customShpInfo spid="_x0000_s1043"/>
    <customShpInfo spid="_x0000_s1078"/>
    <customShpInfo spid="_x0000_s1074"/>
    <customShpInfo spid="_x0000_s1037"/>
    <customShpInfo spid="_x0000_s1073"/>
    <customShpInfo spid="_x0000_s1072"/>
    <customShpInfo spid="_x0000_s1027"/>
    <customShpInfo spid="_x0000_s1075"/>
    <customShpInfo spid="_x0000_s1036"/>
    <customShpInfo spid="_x0000_s1083"/>
    <customShpInfo spid="_x0000_s1044"/>
    <customShpInfo spid="_x0000_s1045"/>
    <customShpInfo spid="_x0000_s1029"/>
    <customShpInfo spid="_x0000_s1038"/>
    <customShpInfo spid="_x0000_s1030"/>
    <customShpInfo spid="_x0000_s1034"/>
    <customShpInfo spid="_x0000_s1039"/>
    <customShpInfo spid="_x0000_s1031"/>
    <customShpInfo spid="_x0000_s1046"/>
    <customShpInfo spid="_x0000_s1048"/>
    <customShpInfo spid="_x0000_s1047"/>
    <customShpInfo spid="_x0000_s1035"/>
    <customShpInfo spid="_x0000_s1051"/>
    <customShpInfo spid="_x0000_s1049"/>
    <customShpInfo spid="_x0000_s1053"/>
    <customShpInfo spid="_x0000_s1050"/>
    <customShpInfo spid="_x0000_s1052"/>
    <customShpInfo spid="_x0000_s1055"/>
    <customShpInfo spid="_x0000_s1054"/>
    <customShpInfo spid="_x0000_s1056"/>
    <customShpInfo spid="_x0000_s1032"/>
    <customShpInfo spid="_x0000_s1057"/>
    <customShpInfo spid="_x0000_s1067"/>
    <customShpInfo spid="_x0000_s1062"/>
    <customShpInfo spid="_x0000_s1061"/>
    <customShpInfo spid="_x0000_s1058"/>
    <customShpInfo spid="_x0000_s1066"/>
    <customShpInfo spid="_x0000_s1060"/>
    <customShpInfo spid="_x0000_s1069"/>
    <customShpInfo spid="_x0000_s1068"/>
    <customShpInfo spid="_x0000_s1065"/>
    <customShpInfo spid="_x0000_s1041"/>
    <customShpInfo spid="_x0000_s1064"/>
    <customShpInfo spid="_x0000_s1063"/>
    <customShpInfo spid="_x0000_s1040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37</Words>
  <Characters>212</Characters>
  <Lines>1</Lines>
  <Paragraphs>1</Paragraphs>
  <TotalTime>84</TotalTime>
  <ScaleCrop>false</ScaleCrop>
  <LinksUpToDate>false</LinksUpToDate>
  <CharactersWithSpaces>248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2018-10-30T01:17:00Z</dcterms:created>
  <dc:creator>PC</dc:creator>
  <cp:lastModifiedBy>jcd</cp:lastModifiedBy>
  <cp:lastPrinted>2018-10-30T01:28:00Z</cp:lastPrinted>
  <dcterms:modified xsi:type="dcterms:W3CDTF">2019-07-11T02:54:01Z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